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41" w:rsidRDefault="00440E41" w:rsidP="0044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проведения </w:t>
      </w:r>
    </w:p>
    <w:p w:rsidR="00440E41" w:rsidRDefault="006B7929" w:rsidP="0044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Европейской недели иммунизации в</w:t>
      </w:r>
      <w:r w:rsidR="00E24A45">
        <w:rPr>
          <w:b/>
          <w:sz w:val="28"/>
          <w:szCs w:val="28"/>
        </w:rPr>
        <w:t xml:space="preserve"> 2014 </w:t>
      </w:r>
      <w:r w:rsidR="004379E7">
        <w:rPr>
          <w:b/>
          <w:sz w:val="28"/>
          <w:szCs w:val="28"/>
        </w:rPr>
        <w:t>году</w:t>
      </w:r>
    </w:p>
    <w:p w:rsidR="00440E41" w:rsidRPr="00B27E45" w:rsidRDefault="00B27E45" w:rsidP="00440E4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40E41" w:rsidRPr="00B27E45">
        <w:rPr>
          <w:sz w:val="28"/>
          <w:szCs w:val="28"/>
        </w:rPr>
        <w:t xml:space="preserve"> МБДОУ г. Мурманска детский сад комбинированного вида № 120</w:t>
      </w:r>
    </w:p>
    <w:p w:rsidR="00440E41" w:rsidRDefault="00440E41" w:rsidP="00440E4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497"/>
        <w:gridCol w:w="3227"/>
        <w:gridCol w:w="1633"/>
        <w:gridCol w:w="1455"/>
      </w:tblGrid>
      <w:tr w:rsidR="00A55D3B" w:rsidTr="00B27E4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1" w:rsidRDefault="0044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440E41" w:rsidRDefault="00440E4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1" w:rsidRDefault="00440E41" w:rsidP="006B7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1" w:rsidRDefault="0044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1" w:rsidRDefault="0044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440E41" w:rsidRDefault="006B7929" w:rsidP="006B792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(мероприятий, </w:t>
            </w:r>
            <w:r w:rsidR="00440E41">
              <w:rPr>
                <w:sz w:val="20"/>
                <w:szCs w:val="20"/>
              </w:rPr>
              <w:t xml:space="preserve"> и пр.)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1" w:rsidRDefault="0044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Охвачено человек </w:t>
            </w:r>
          </w:p>
        </w:tc>
      </w:tr>
      <w:tr w:rsidR="00440E41" w:rsidTr="00B27E4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1" w:rsidRDefault="0044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1" w:rsidRDefault="00440E4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работников</w:t>
            </w:r>
            <w:r w:rsidR="006B7929">
              <w:rPr>
                <w:b/>
                <w:bCs/>
                <w:sz w:val="28"/>
                <w:szCs w:val="28"/>
              </w:rPr>
              <w:t xml:space="preserve"> и родителей воспитанников</w:t>
            </w:r>
            <w:r>
              <w:rPr>
                <w:b/>
                <w:bCs/>
                <w:sz w:val="28"/>
                <w:szCs w:val="28"/>
              </w:rPr>
              <w:t xml:space="preserve">  МБДОУ:</w:t>
            </w:r>
          </w:p>
        </w:tc>
      </w:tr>
      <w:tr w:rsidR="006B7929" w:rsidTr="00B27E4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9" w:rsidRDefault="006B7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9" w:rsidRPr="00440E41" w:rsidRDefault="006B7929" w:rsidP="00A55D3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документов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9" w:rsidRDefault="006B7929" w:rsidP="00E24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B27E45">
              <w:rPr>
                <w:sz w:val="28"/>
                <w:szCs w:val="28"/>
              </w:rPr>
              <w:t>МБД</w:t>
            </w:r>
            <w:r>
              <w:rPr>
                <w:sz w:val="28"/>
                <w:szCs w:val="28"/>
              </w:rPr>
              <w:t>ОУ «О проведении ЕНИ в МБДОУ»</w:t>
            </w:r>
            <w:r w:rsidR="00E24A45">
              <w:rPr>
                <w:sz w:val="28"/>
                <w:szCs w:val="28"/>
              </w:rPr>
              <w:t xml:space="preserve"> № 15а</w:t>
            </w:r>
            <w:r w:rsidR="00B27E45">
              <w:rPr>
                <w:sz w:val="28"/>
                <w:szCs w:val="28"/>
              </w:rPr>
              <w:t xml:space="preserve"> (АХ) от </w:t>
            </w:r>
            <w:r w:rsidR="00E24A45">
              <w:rPr>
                <w:sz w:val="28"/>
                <w:szCs w:val="28"/>
              </w:rPr>
              <w:t>25.02</w:t>
            </w:r>
            <w:r w:rsidR="00B27E45">
              <w:rPr>
                <w:sz w:val="28"/>
                <w:szCs w:val="28"/>
              </w:rPr>
              <w:t>.2013 г.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9" w:rsidRDefault="006B7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9" w:rsidRDefault="00E24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A55D3B" w:rsidTr="00B27E4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44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Pr="00440E41" w:rsidRDefault="00440E41" w:rsidP="00A55D3B">
            <w:pPr>
              <w:jc w:val="both"/>
              <w:rPr>
                <w:bCs/>
                <w:sz w:val="22"/>
                <w:szCs w:val="22"/>
              </w:rPr>
            </w:pPr>
            <w:r w:rsidRPr="00440E41">
              <w:rPr>
                <w:bCs/>
                <w:sz w:val="22"/>
                <w:szCs w:val="22"/>
              </w:rPr>
              <w:t>Оформление информационного</w:t>
            </w:r>
            <w:r>
              <w:rPr>
                <w:bCs/>
                <w:sz w:val="22"/>
                <w:szCs w:val="22"/>
              </w:rPr>
              <w:t xml:space="preserve"> щита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A55D3B" w:rsidP="006B7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7929">
              <w:rPr>
                <w:sz w:val="28"/>
                <w:szCs w:val="28"/>
              </w:rPr>
              <w:t>Иммунизация-путь к здоровью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44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E24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A55D3B" w:rsidTr="00B27E4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44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Pr="00A55D3B" w:rsidRDefault="00DB5476" w:rsidP="00A55D3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Круглый стол с участием </w:t>
            </w:r>
            <w:r w:rsidR="00A55D3B" w:rsidRPr="00A55D3B">
              <w:rPr>
                <w:bCs/>
                <w:sz w:val="22"/>
                <w:szCs w:val="22"/>
              </w:rPr>
              <w:t>старшей медсестры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27E45">
              <w:rPr>
                <w:bCs/>
                <w:sz w:val="22"/>
                <w:szCs w:val="22"/>
              </w:rPr>
              <w:t>МБ</w:t>
            </w:r>
            <w:r>
              <w:rPr>
                <w:bCs/>
                <w:sz w:val="22"/>
                <w:szCs w:val="22"/>
              </w:rPr>
              <w:t>ДОУ</w:t>
            </w:r>
            <w:r w:rsidR="00A55D3B" w:rsidRPr="00A55D3B">
              <w:rPr>
                <w:bCs/>
                <w:sz w:val="22"/>
                <w:szCs w:val="22"/>
              </w:rPr>
              <w:t xml:space="preserve"> </w:t>
            </w:r>
            <w:r w:rsidR="00440E41" w:rsidRPr="00A55D3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A55D3B" w:rsidP="006B792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6B7929">
              <w:rPr>
                <w:bCs/>
                <w:sz w:val="28"/>
                <w:szCs w:val="28"/>
              </w:rPr>
              <w:t>Иммунизация:</w:t>
            </w:r>
            <w:r w:rsidR="00DB5476">
              <w:rPr>
                <w:bCs/>
                <w:sz w:val="28"/>
                <w:szCs w:val="28"/>
              </w:rPr>
              <w:t xml:space="preserve"> </w:t>
            </w:r>
            <w:r w:rsidR="006B7929">
              <w:rPr>
                <w:bCs/>
                <w:sz w:val="28"/>
                <w:szCs w:val="28"/>
              </w:rPr>
              <w:t>вопросы и ответы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A5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E24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40E41" w:rsidTr="00B27E4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1" w:rsidRDefault="0044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1" w:rsidRDefault="00A55D3B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родителей воспитанников</w:t>
            </w:r>
            <w:r w:rsidR="00440E41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55D3B" w:rsidTr="00B27E4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A5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Pr="00A55D3B" w:rsidRDefault="006B79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семейного рисунка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A55D3B" w:rsidP="006B7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7929">
              <w:rPr>
                <w:sz w:val="28"/>
                <w:szCs w:val="28"/>
              </w:rPr>
              <w:t>Я прививок не боюсь!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6B7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E24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A55D3B" w:rsidTr="00B27E4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A5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Pr="00A55D3B" w:rsidRDefault="00A55D3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Родительское собрание с участием медицинской сестры МДОУ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DB5476" w:rsidP="006B7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наших детей</w:t>
            </w:r>
            <w:r w:rsidR="00936D67">
              <w:rPr>
                <w:sz w:val="28"/>
                <w:szCs w:val="28"/>
              </w:rPr>
              <w:t>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A5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E24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B5476" w:rsidTr="00B27E4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6" w:rsidRDefault="00DB5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6" w:rsidRDefault="00DB547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Изготовление и распространение памяток по вопросам вакцинопрофилактики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6" w:rsidRDefault="00DB5476" w:rsidP="006B7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«Вакцинопрофилактика»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6" w:rsidRDefault="00B2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DB5476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6" w:rsidRDefault="00E24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40E41" w:rsidTr="00B27E4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41" w:rsidRDefault="0044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41" w:rsidRDefault="00A55D3B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воспитанников</w:t>
            </w:r>
            <w:r w:rsidR="00440E41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55D3B" w:rsidTr="00B27E4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41" w:rsidRDefault="0043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Pr="004379E7" w:rsidRDefault="004379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занятия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437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личной гигиены для малышей»</w:t>
            </w:r>
          </w:p>
          <w:p w:rsidR="00936D67" w:rsidRDefault="00936D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43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E24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A55D3B" w:rsidTr="00B27E4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41" w:rsidRDefault="0093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936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936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«Нам болезни не страшны</w:t>
            </w:r>
            <w:r w:rsidR="006B79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B79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ведь со спортом мы дружны!»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B2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1" w:rsidRDefault="00E24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bookmarkStart w:id="0" w:name="_GoBack"/>
            <w:bookmarkEnd w:id="0"/>
          </w:p>
        </w:tc>
      </w:tr>
    </w:tbl>
    <w:p w:rsidR="00440E41" w:rsidRDefault="00440E41" w:rsidP="00440E41">
      <w:pPr>
        <w:jc w:val="both"/>
        <w:rPr>
          <w:sz w:val="28"/>
          <w:szCs w:val="28"/>
        </w:rPr>
      </w:pPr>
    </w:p>
    <w:p w:rsidR="00440E41" w:rsidRDefault="00440E41" w:rsidP="00440E41">
      <w:pPr>
        <w:jc w:val="both"/>
        <w:rPr>
          <w:sz w:val="28"/>
          <w:szCs w:val="28"/>
        </w:rPr>
      </w:pPr>
    </w:p>
    <w:p w:rsidR="00440E41" w:rsidRDefault="004379E7" w:rsidP="00440E41">
      <w:pPr>
        <w:rPr>
          <w:sz w:val="28"/>
          <w:szCs w:val="28"/>
        </w:rPr>
      </w:pPr>
      <w:r>
        <w:rPr>
          <w:sz w:val="28"/>
          <w:szCs w:val="28"/>
        </w:rPr>
        <w:t>Заведующая МБДОУ 120</w:t>
      </w:r>
      <w:r w:rsidR="00440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М.А.</w:t>
      </w:r>
      <w:r w:rsidR="00B27E45">
        <w:rPr>
          <w:sz w:val="28"/>
          <w:szCs w:val="28"/>
        </w:rPr>
        <w:t xml:space="preserve"> </w:t>
      </w:r>
      <w:r>
        <w:rPr>
          <w:sz w:val="28"/>
          <w:szCs w:val="28"/>
        </w:rPr>
        <w:t>Грищенко</w:t>
      </w:r>
      <w:r w:rsidR="00440E4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440E41" w:rsidRDefault="00440E41" w:rsidP="00440E41"/>
    <w:p w:rsidR="00440E41" w:rsidRDefault="00440E41" w:rsidP="00440E41"/>
    <w:p w:rsidR="00440E41" w:rsidRDefault="00440E41" w:rsidP="00440E41"/>
    <w:p w:rsidR="00440E41" w:rsidRDefault="00440E41" w:rsidP="00440E41"/>
    <w:p w:rsidR="00440E41" w:rsidRDefault="00440E41" w:rsidP="00440E41">
      <w:pPr>
        <w:rPr>
          <w:b/>
          <w:color w:val="FF0000"/>
          <w:sz w:val="28"/>
        </w:rPr>
      </w:pPr>
    </w:p>
    <w:p w:rsidR="00BA48B0" w:rsidRDefault="00BA48B0"/>
    <w:sectPr w:rsidR="00BA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CD"/>
    <w:rsid w:val="004379E7"/>
    <w:rsid w:val="00440E41"/>
    <w:rsid w:val="00520290"/>
    <w:rsid w:val="00577ACD"/>
    <w:rsid w:val="006B7929"/>
    <w:rsid w:val="00936D67"/>
    <w:rsid w:val="00A14D05"/>
    <w:rsid w:val="00A55D3B"/>
    <w:rsid w:val="00B27E45"/>
    <w:rsid w:val="00BA48B0"/>
    <w:rsid w:val="00DB5476"/>
    <w:rsid w:val="00E2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2012-03-21T10:41:00Z</dcterms:created>
  <dcterms:modified xsi:type="dcterms:W3CDTF">2014-04-28T13:21:00Z</dcterms:modified>
</cp:coreProperties>
</file>